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BAE3D">
      <w:pPr>
        <w:pStyle w:val="9"/>
        <w:spacing w:line="560" w:lineRule="exact"/>
        <w:ind w:left="420"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4A5634D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</w:pPr>
      <w:bookmarkStart w:id="0" w:name="_Toc285619952"/>
      <w:bookmarkStart w:id="1" w:name="_Toc285620668"/>
      <w:bookmarkStart w:id="2" w:name="_Toc285619236"/>
    </w:p>
    <w:p w14:paraId="2E3ED813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84"/>
        </w:rPr>
      </w:pPr>
      <w:r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  <w:t>投标文</w:t>
      </w:r>
      <w:r>
        <w:rPr>
          <w:rFonts w:hint="eastAsia" w:ascii="宋体" w:hAnsi="宋体" w:eastAsia="宋体"/>
          <w:b/>
          <w:color w:val="000000"/>
          <w:kern w:val="0"/>
          <w:sz w:val="84"/>
        </w:rPr>
        <w:t>件</w:t>
      </w:r>
      <w:bookmarkEnd w:id="0"/>
      <w:bookmarkEnd w:id="1"/>
      <w:bookmarkEnd w:id="2"/>
    </w:p>
    <w:p w14:paraId="27836704">
      <w:pPr>
        <w:autoSpaceDE w:val="0"/>
        <w:autoSpaceDN w:val="0"/>
        <w:adjustRightInd w:val="0"/>
        <w:snapToGrid w:val="0"/>
        <w:spacing w:line="300" w:lineRule="auto"/>
        <w:rPr>
          <w:rFonts w:ascii="宋体" w:hAnsi="宋体" w:eastAsia="宋体"/>
          <w:color w:val="000000"/>
          <w:kern w:val="0"/>
        </w:rPr>
      </w:pPr>
    </w:p>
    <w:p w14:paraId="3B6D24C0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36"/>
        </w:rPr>
      </w:pPr>
      <w:bookmarkStart w:id="3" w:name="_Toc285620669"/>
      <w:bookmarkStart w:id="4" w:name="_Toc285619237"/>
      <w:bookmarkStart w:id="5" w:name="_Toc285619953"/>
      <w:r>
        <w:rPr>
          <w:rFonts w:hint="eastAsia" w:ascii="宋体" w:hAnsi="宋体" w:eastAsia="宋体"/>
          <w:b/>
          <w:color w:val="000000"/>
          <w:kern w:val="0"/>
          <w:sz w:val="36"/>
        </w:rPr>
        <w:t>*本</w:t>
      </w:r>
      <w:bookmarkEnd w:id="3"/>
      <w:bookmarkEnd w:id="4"/>
      <w:bookmarkEnd w:id="5"/>
    </w:p>
    <w:p w14:paraId="6FE9B69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43B963E9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3CB769E8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4C64D38D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6E35143E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7F8506CB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bookmarkStart w:id="6" w:name="_Toc285619238"/>
      <w:bookmarkStart w:id="7" w:name="_Toc285619954"/>
      <w:bookmarkStart w:id="8" w:name="_Toc285620670"/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工程名称：</w:t>
      </w:r>
      <w:bookmarkEnd w:id="6"/>
      <w:bookmarkEnd w:id="7"/>
      <w:bookmarkEnd w:id="8"/>
      <w:bookmarkStart w:id="9" w:name="_Toc285620671"/>
      <w:bookmarkStart w:id="10" w:name="_Toc285619955"/>
      <w:bookmarkStart w:id="11" w:name="_Toc285619239"/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  <w:lang w:eastAsia="zh-CN"/>
        </w:rPr>
        <w:t>融安县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建设街公房住宅楼（建设街2、4、6、8号）拆除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工程</w:t>
      </w:r>
    </w:p>
    <w:p w14:paraId="3C684276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hint="default" w:ascii="宋体" w:hAnsi="宋体" w:eastAsia="宋体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项目编号：</w:t>
      </w:r>
      <w:bookmarkEnd w:id="9"/>
      <w:bookmarkEnd w:id="10"/>
      <w:bookmarkEnd w:id="11"/>
      <w:r>
        <w:rPr>
          <w:rFonts w:hint="eastAsia" w:ascii="宋体" w:hAnsi="宋体" w:eastAsia="宋体"/>
          <w:color w:val="000000"/>
          <w:kern w:val="0"/>
          <w:sz w:val="24"/>
          <w:szCs w:val="24"/>
          <w:u w:val="single"/>
          <w:lang w:val="en-US" w:eastAsia="zh-CN"/>
        </w:rPr>
        <w:t>rzjf2025-01</w:t>
      </w:r>
    </w:p>
    <w:p w14:paraId="723E7B9D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  <w:sz w:val="28"/>
          <w:szCs w:val="28"/>
        </w:rPr>
      </w:pPr>
      <w:bookmarkStart w:id="12" w:name="_Toc285620672"/>
      <w:bookmarkStart w:id="13" w:name="_Toc285619956"/>
      <w:bookmarkStart w:id="14" w:name="_Toc285619240"/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投标人名称（盖章）：</w:t>
      </w:r>
      <w:bookmarkEnd w:id="12"/>
      <w:bookmarkEnd w:id="13"/>
      <w:bookmarkEnd w:id="14"/>
    </w:p>
    <w:p w14:paraId="286889D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  <w:sz w:val="28"/>
          <w:szCs w:val="28"/>
        </w:rPr>
      </w:pPr>
      <w:bookmarkStart w:id="15" w:name="_Toc285620673"/>
      <w:bookmarkStart w:id="16" w:name="_Toc285619241"/>
      <w:bookmarkStart w:id="17" w:name="_Toc285619957"/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法定代表人或授权代理人（签字或盖章）：</w:t>
      </w:r>
      <w:bookmarkEnd w:id="15"/>
      <w:bookmarkEnd w:id="16"/>
      <w:bookmarkEnd w:id="17"/>
    </w:p>
    <w:p w14:paraId="2AD573B1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  <w:sz w:val="28"/>
          <w:szCs w:val="28"/>
        </w:rPr>
      </w:pPr>
      <w:bookmarkStart w:id="18" w:name="_Toc285619242"/>
      <w:bookmarkStart w:id="19" w:name="_Toc285619958"/>
      <w:bookmarkStart w:id="20" w:name="_Toc285620674"/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投标人地址：</w:t>
      </w:r>
      <w:bookmarkEnd w:id="18"/>
      <w:bookmarkEnd w:id="19"/>
      <w:bookmarkEnd w:id="20"/>
    </w:p>
    <w:p w14:paraId="2265A716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bookmarkStart w:id="21" w:name="_Toc285619959"/>
      <w:bookmarkStart w:id="22" w:name="_Toc285620675"/>
      <w:bookmarkStart w:id="23" w:name="_Toc285619243"/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邮政编码：</w:t>
      </w:r>
      <w:bookmarkEnd w:id="21"/>
      <w:bookmarkEnd w:id="22"/>
      <w:bookmarkEnd w:id="23"/>
    </w:p>
    <w:p w14:paraId="32FC854A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  <w:sz w:val="28"/>
          <w:szCs w:val="28"/>
        </w:rPr>
      </w:pPr>
    </w:p>
    <w:p w14:paraId="12B8F1A3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7CBB736D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1E938002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533F2CFD">
      <w:pPr>
        <w:pStyle w:val="2"/>
        <w:ind w:left="277"/>
        <w:jc w:val="center"/>
        <w:rPr>
          <w:rFonts w:hAnsi="宋体"/>
          <w:sz w:val="32"/>
          <w:szCs w:val="32"/>
        </w:rPr>
      </w:pPr>
      <w:bookmarkStart w:id="24" w:name="_Toc117394974"/>
      <w:bookmarkStart w:id="25" w:name="_Toc117395910"/>
      <w:r>
        <w:rPr>
          <w:rFonts w:hAnsi="宋体"/>
          <w:sz w:val="32"/>
          <w:szCs w:val="32"/>
        </w:rPr>
        <w:br w:type="page"/>
      </w:r>
      <w:bookmarkEnd w:id="24"/>
      <w:bookmarkEnd w:id="25"/>
      <w:bookmarkStart w:id="26" w:name="_Toc117395911"/>
      <w:bookmarkStart w:id="27" w:name="_Toc285620677"/>
      <w:bookmarkStart w:id="28" w:name="_Toc117394975"/>
      <w:bookmarkStart w:id="29" w:name="_Toc285633408"/>
      <w:bookmarkStart w:id="30" w:name="_Toc285619245"/>
      <w:bookmarkStart w:id="31" w:name="_Toc285619961"/>
    </w:p>
    <w:p w14:paraId="7200BBDD">
      <w:pPr>
        <w:rPr>
          <w:rFonts w:ascii="宋体" w:hAnsi="宋体"/>
          <w:szCs w:val="21"/>
          <w:u w:val="single"/>
        </w:rPr>
      </w:pPr>
    </w:p>
    <w:p w14:paraId="3F82774C">
      <w:pPr>
        <w:pStyle w:val="2"/>
        <w:rPr>
          <w:rFonts w:hAnsi="宋体"/>
          <w:b/>
          <w:sz w:val="21"/>
          <w:szCs w:val="21"/>
        </w:rPr>
      </w:pPr>
    </w:p>
    <w:p w14:paraId="349EEAD2">
      <w:pPr>
        <w:pStyle w:val="2"/>
        <w:ind w:left="277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法定代表人身份证明书</w:t>
      </w:r>
    </w:p>
    <w:p w14:paraId="67F9C70D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0D9884A0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4A8338B8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37646FDC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单位名称：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4871CBA3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75E3CC55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单位性质：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30B52F77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1CCC7B2A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地    址：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06F0A930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B1D80D3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成立时间：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4ED398E4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4370953B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经营期限：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</w:t>
      </w:r>
    </w:p>
    <w:p w14:paraId="45D4D5F5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64994B15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姓名：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hAnsi="宋体"/>
          <w:color w:val="000000"/>
          <w:sz w:val="24"/>
          <w:szCs w:val="24"/>
        </w:rPr>
        <w:t>性别：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年龄：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职务：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</w:p>
    <w:p w14:paraId="3B0C77B6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6F5A4335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系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（投标人单位名称）  </w:t>
      </w:r>
      <w:r>
        <w:rPr>
          <w:rFonts w:hint="eastAsia" w:hAnsi="宋体"/>
          <w:color w:val="000000"/>
          <w:sz w:val="24"/>
          <w:szCs w:val="24"/>
        </w:rPr>
        <w:t>的法定代表人。</w:t>
      </w:r>
    </w:p>
    <w:p w14:paraId="32D3551A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EA356C4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7E842B4B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特此证明。</w:t>
      </w:r>
    </w:p>
    <w:p w14:paraId="33FA8A6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7AFF619E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14946554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投标人：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（盖章）</w:t>
      </w:r>
    </w:p>
    <w:p w14:paraId="6EE18AD9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日  期：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21B0077B">
      <w:pPr>
        <w:pStyle w:val="2"/>
        <w:ind w:left="720"/>
        <w:rPr>
          <w:rFonts w:hAnsi="宋体"/>
          <w:b/>
          <w:color w:val="000000"/>
          <w:sz w:val="24"/>
          <w:szCs w:val="24"/>
        </w:rPr>
      </w:pPr>
    </w:p>
    <w:p w14:paraId="2CB2E77C">
      <w:pPr>
        <w:autoSpaceDE w:val="0"/>
        <w:autoSpaceDN w:val="0"/>
        <w:adjustRightInd w:val="0"/>
        <w:snapToGrid w:val="0"/>
        <w:spacing w:line="300" w:lineRule="auto"/>
        <w:ind w:firstLine="422" w:firstLineChars="200"/>
        <w:rPr>
          <w:rFonts w:ascii="宋体" w:hAnsi="宋体" w:eastAsia="宋体"/>
          <w:b/>
          <w:sz w:val="24"/>
        </w:rPr>
      </w:pPr>
      <w:r>
        <w:rPr>
          <w:rFonts w:hAnsi="宋体"/>
          <w:b/>
          <w:color w:val="000000"/>
          <w:szCs w:val="21"/>
        </w:rPr>
        <w:br w:type="page"/>
      </w:r>
    </w:p>
    <w:bookmarkEnd w:id="26"/>
    <w:bookmarkEnd w:id="27"/>
    <w:bookmarkEnd w:id="28"/>
    <w:bookmarkEnd w:id="29"/>
    <w:bookmarkEnd w:id="30"/>
    <w:bookmarkEnd w:id="31"/>
    <w:p w14:paraId="2E9033AC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投标文件签署授权委托书</w:t>
      </w:r>
    </w:p>
    <w:p w14:paraId="3ECA3842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</w:p>
    <w:p w14:paraId="6452AD37">
      <w:pPr>
        <w:pStyle w:val="2"/>
        <w:tabs>
          <w:tab w:val="left" w:pos="0"/>
        </w:tabs>
        <w:rPr>
          <w:rFonts w:hAnsi="宋体"/>
          <w:b/>
          <w:sz w:val="21"/>
          <w:szCs w:val="21"/>
        </w:rPr>
      </w:pPr>
    </w:p>
    <w:p w14:paraId="384F776D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本授权委托书声明：我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（投标人名称）  </w:t>
      </w:r>
      <w:r>
        <w:rPr>
          <w:rFonts w:hint="eastAsia" w:hAnsi="宋体"/>
          <w:sz w:val="24"/>
          <w:szCs w:val="24"/>
        </w:rPr>
        <w:t>的法定代表人，现授权委托</w:t>
      </w:r>
      <w:r>
        <w:rPr>
          <w:rFonts w:hint="eastAsia" w:hAnsi="宋体"/>
          <w:sz w:val="24"/>
          <w:szCs w:val="24"/>
          <w:u w:val="single"/>
        </w:rPr>
        <w:t xml:space="preserve">  （单位名称）  </w:t>
      </w:r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为我公司签署</w:t>
      </w:r>
      <w:r>
        <w:rPr>
          <w:rFonts w:hint="eastAsia" w:hAnsi="宋体"/>
          <w:sz w:val="24"/>
          <w:szCs w:val="24"/>
          <w:u w:val="single"/>
        </w:rPr>
        <w:t xml:space="preserve">  （本工程）  </w:t>
      </w:r>
      <w:r>
        <w:rPr>
          <w:rFonts w:hint="eastAsia" w:hAnsi="宋体"/>
          <w:sz w:val="24"/>
          <w:szCs w:val="24"/>
        </w:rPr>
        <w:t>的投标文件的法定代表人授权委托代理人，我承认代理人全权代表我所签署的本工程的投标文件的内容。</w:t>
      </w:r>
    </w:p>
    <w:p w14:paraId="455F4F84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685A5134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代理人无转委托权，特此委托。</w:t>
      </w:r>
    </w:p>
    <w:p w14:paraId="7DA4DBCB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2502A394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0791AE66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74D78BB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代理人：</w:t>
      </w:r>
      <w:r>
        <w:rPr>
          <w:rFonts w:hint="eastAsia" w:hAnsi="宋体"/>
          <w:sz w:val="24"/>
          <w:szCs w:val="24"/>
          <w:u w:val="single"/>
        </w:rPr>
        <w:t xml:space="preserve"> （签字）</w:t>
      </w:r>
      <w:r>
        <w:rPr>
          <w:rFonts w:hint="eastAsia" w:hAnsi="宋体"/>
          <w:sz w:val="24"/>
          <w:szCs w:val="24"/>
        </w:rPr>
        <w:t>性别：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</w:rPr>
        <w:t>年龄：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4FE30343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04176DAB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身份证号码：</w:t>
      </w:r>
      <w:r>
        <w:rPr>
          <w:rFonts w:hint="eastAsia" w:hAnsi="宋体"/>
          <w:sz w:val="24"/>
          <w:szCs w:val="24"/>
          <w:u w:val="single"/>
        </w:rPr>
        <w:t xml:space="preserve">              </w:t>
      </w:r>
      <w:r>
        <w:rPr>
          <w:rFonts w:hint="eastAsia" w:hAnsi="宋体"/>
          <w:sz w:val="24"/>
          <w:szCs w:val="24"/>
        </w:rPr>
        <w:t>职务：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3A969D43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78599396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投标人：</w:t>
      </w:r>
      <w:r>
        <w:rPr>
          <w:rFonts w:hint="eastAsia" w:hAnsi="宋体"/>
          <w:sz w:val="24"/>
          <w:szCs w:val="24"/>
          <w:u w:val="single"/>
        </w:rPr>
        <w:t xml:space="preserve">                （盖章）   </w:t>
      </w:r>
    </w:p>
    <w:p w14:paraId="31327EEA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73683662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法定代表人：</w:t>
      </w:r>
      <w:r>
        <w:rPr>
          <w:rFonts w:hint="eastAsia" w:hAnsi="宋体"/>
          <w:sz w:val="24"/>
          <w:szCs w:val="24"/>
          <w:u w:val="single"/>
        </w:rPr>
        <w:t xml:space="preserve">             （盖章）  </w:t>
      </w:r>
    </w:p>
    <w:p w14:paraId="1FEB13F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50665AF6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授权委托日期：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日</w:t>
      </w:r>
    </w:p>
    <w:p w14:paraId="5DA08713">
      <w:pPr>
        <w:pStyle w:val="2"/>
        <w:tabs>
          <w:tab w:val="left" w:pos="0"/>
        </w:tabs>
        <w:jc w:val="center"/>
        <w:rPr>
          <w:rFonts w:hAnsi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br w:type="page"/>
      </w:r>
    </w:p>
    <w:p w14:paraId="432C89E6">
      <w:pPr>
        <w:pStyle w:val="2"/>
        <w:tabs>
          <w:tab w:val="left" w:pos="0"/>
        </w:tabs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投标函</w:t>
      </w:r>
    </w:p>
    <w:p w14:paraId="4F3C7387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</w:t>
      </w:r>
    </w:p>
    <w:p w14:paraId="2F7007F1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：</w:t>
      </w:r>
    </w:p>
    <w:p w14:paraId="1F0E0106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我单位认真地研究了采购公告，进行了周密的现场勘察，详细计算了标价，做出了符合要求的安排，我单位保证：</w:t>
      </w:r>
    </w:p>
    <w:p w14:paraId="3BB40E24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我公司已认可本投标书提出的各项要约及对招标各项条款的响应，并保证对投标书严格保密，无串标、泄标和弄虚作假行为，如有以上行为，我单位愿意接受建设行政主管部门的处罚。</w:t>
      </w:r>
    </w:p>
    <w:p w14:paraId="23FAD252">
      <w:pPr>
        <w:ind w:left="105" w:firstLine="480"/>
        <w:rPr>
          <w:rFonts w:hint="eastAsia" w:ascii="宋体" w:hAnsi="宋体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bookmarkStart w:id="32" w:name="_GoBack"/>
      <w:bookmarkEnd w:id="32"/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我公司能按期、保质、保量地完成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拆除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任务。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（要求工期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15天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8E3FA7A">
      <w:pPr>
        <w:ind w:left="105" w:firstLine="480"/>
        <w:rPr>
          <w:rFonts w:ascii="宋体" w:hAnsi="宋体"/>
          <w:sz w:val="24"/>
        </w:rPr>
      </w:pPr>
      <w:r>
        <w:rPr>
          <w:rFonts w:hint="eastAsia" w:ascii="仿宋_GB2312" w:hAnsi="宋体"/>
          <w:sz w:val="24"/>
        </w:rPr>
        <w:t>兹根据</w:t>
      </w:r>
      <w:r>
        <w:rPr>
          <w:rFonts w:hint="eastAsia" w:ascii="仿宋_GB2312" w:hAnsi="宋体"/>
          <w:sz w:val="24"/>
          <w:u w:val="single"/>
        </w:rPr>
        <w:t xml:space="preserve">                                </w:t>
      </w:r>
      <w:r>
        <w:rPr>
          <w:rFonts w:hint="eastAsia" w:ascii="仿宋_GB2312" w:hAnsi="宋体"/>
          <w:sz w:val="24"/>
        </w:rPr>
        <w:t>工程情况介绍内容</w:t>
      </w:r>
      <w:r>
        <w:rPr>
          <w:rFonts w:hint="eastAsia" w:ascii="仿宋_GB2312" w:hAnsi="宋体"/>
          <w:sz w:val="24"/>
          <w:lang w:eastAsia="zh-CN"/>
        </w:rPr>
        <w:t>，</w:t>
      </w:r>
      <w:r>
        <w:rPr>
          <w:rFonts w:hint="eastAsia" w:ascii="仿宋_GB2312" w:hAnsi="宋体"/>
          <w:sz w:val="24"/>
        </w:rPr>
        <w:t>我单位提出以下承包意见：</w:t>
      </w:r>
    </w:p>
    <w:tbl>
      <w:tblPr>
        <w:tblStyle w:val="7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360"/>
        <w:gridCol w:w="2351"/>
        <w:gridCol w:w="1815"/>
      </w:tblGrid>
      <w:tr w14:paraId="5ACF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restart"/>
            <w:vAlign w:val="center"/>
          </w:tcPr>
          <w:p w14:paraId="46A119F9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投</w:t>
            </w:r>
          </w:p>
          <w:p w14:paraId="1FDC1924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</w:t>
            </w:r>
          </w:p>
          <w:p w14:paraId="53812785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价</w:t>
            </w:r>
          </w:p>
          <w:p w14:paraId="2D75035A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构</w:t>
            </w:r>
          </w:p>
          <w:p w14:paraId="7E69A740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</w:tc>
        <w:tc>
          <w:tcPr>
            <w:tcW w:w="3360" w:type="dxa"/>
            <w:vAlign w:val="center"/>
          </w:tcPr>
          <w:p w14:paraId="05D828C0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  目</w:t>
            </w:r>
          </w:p>
        </w:tc>
        <w:tc>
          <w:tcPr>
            <w:tcW w:w="2351" w:type="dxa"/>
            <w:vAlign w:val="center"/>
          </w:tcPr>
          <w:p w14:paraId="11A2209D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投标报</w:t>
            </w:r>
            <w:r>
              <w:rPr>
                <w:rFonts w:hint="eastAsia" w:ascii="宋体" w:hAnsi="宋体" w:eastAsia="宋体"/>
                <w:sz w:val="24"/>
              </w:rPr>
              <w:t>价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（元）</w:t>
            </w:r>
          </w:p>
        </w:tc>
        <w:tc>
          <w:tcPr>
            <w:tcW w:w="1815" w:type="dxa"/>
            <w:vAlign w:val="center"/>
          </w:tcPr>
          <w:p w14:paraId="21D7018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</w:tr>
      <w:tr w14:paraId="1348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508" w:type="dxa"/>
            <w:vMerge w:val="continue"/>
          </w:tcPr>
          <w:p w14:paraId="77C21B1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0D09B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融安县建设街公房住宅楼（建设街2、4、6、8号）进行拆除项目</w:t>
            </w:r>
          </w:p>
        </w:tc>
        <w:tc>
          <w:tcPr>
            <w:tcW w:w="2351" w:type="dxa"/>
            <w:vAlign w:val="center"/>
          </w:tcPr>
          <w:p w14:paraId="7F1DB93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274FC50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总价包干（让利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%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</w:tr>
      <w:tr w14:paraId="6E9F7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 w14:paraId="03C6069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78DB5B1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51" w:type="dxa"/>
            <w:vAlign w:val="center"/>
          </w:tcPr>
          <w:p w14:paraId="20648E3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24A855E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32E9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508" w:type="dxa"/>
            <w:vMerge w:val="continue"/>
          </w:tcPr>
          <w:p w14:paraId="2BC74E69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0BE3B5E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51" w:type="dxa"/>
            <w:vAlign w:val="center"/>
          </w:tcPr>
          <w:p w14:paraId="6B5148B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0993670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3C7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508" w:type="dxa"/>
            <w:vMerge w:val="continue"/>
          </w:tcPr>
          <w:p w14:paraId="3EDD5073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4D1AC8D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   计</w:t>
            </w:r>
          </w:p>
        </w:tc>
        <w:tc>
          <w:tcPr>
            <w:tcW w:w="2351" w:type="dxa"/>
            <w:vAlign w:val="center"/>
          </w:tcPr>
          <w:p w14:paraId="62F2AD2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182142F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6C5BDBD0">
      <w:pPr>
        <w:ind w:left="80" w:leftChars="38" w:firstLine="628" w:firstLineChars="262"/>
        <w:rPr>
          <w:rFonts w:ascii="宋体" w:hAnsi="宋体"/>
          <w:sz w:val="24"/>
        </w:rPr>
      </w:pPr>
    </w:p>
    <w:p w14:paraId="08D3D60C">
      <w:pPr>
        <w:ind w:left="105" w:firstLine="105"/>
        <w:rPr>
          <w:rFonts w:ascii="宋体" w:hAnsi="宋体"/>
          <w:sz w:val="24"/>
        </w:rPr>
      </w:pPr>
    </w:p>
    <w:p w14:paraId="464C5F53">
      <w:pPr>
        <w:ind w:left="105" w:firstLine="105"/>
        <w:rPr>
          <w:rFonts w:ascii="宋体" w:hAnsi="宋体"/>
          <w:sz w:val="24"/>
        </w:rPr>
      </w:pPr>
    </w:p>
    <w:p w14:paraId="29857517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投标单位：（章）</w:t>
      </w:r>
    </w:p>
    <w:p w14:paraId="53FB79D3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</w:t>
      </w:r>
    </w:p>
    <w:p w14:paraId="4D9BE60D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法定代表人：（章）</w:t>
      </w:r>
    </w:p>
    <w:p w14:paraId="6F5D5BC0">
      <w:pPr>
        <w:ind w:left="105" w:firstLine="105"/>
      </w:pPr>
      <w:r>
        <w:rPr>
          <w:rFonts w:hint="eastAsia"/>
        </w:rPr>
        <w:t xml:space="preserve">                            </w:t>
      </w:r>
    </w:p>
    <w:p w14:paraId="3EE39891">
      <w:pPr>
        <w:ind w:left="105" w:firstLine="105"/>
      </w:pPr>
    </w:p>
    <w:p w14:paraId="23481A92">
      <w:pPr>
        <w:ind w:left="80" w:leftChars="38" w:firstLine="4382" w:firstLineChars="2087"/>
        <w:rPr>
          <w:rFonts w:ascii="宋体" w:hAnsi="宋体" w:eastAsia="宋体"/>
          <w:b/>
          <w:bCs/>
          <w:sz w:val="24"/>
        </w:rPr>
      </w:pPr>
      <w:r>
        <w:rPr>
          <w:rFonts w:hint="eastAsia"/>
        </w:rPr>
        <w:t xml:space="preserve"> 日期：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14:paraId="6BCB3F09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18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GJhNWY4ZjdhY2YzZTFjYWM4Y2NhYTI2MTY3YTcifQ=="/>
  </w:docVars>
  <w:rsids>
    <w:rsidRoot w:val="006B67F1"/>
    <w:rsid w:val="000A0CD6"/>
    <w:rsid w:val="000E5766"/>
    <w:rsid w:val="000F3BAB"/>
    <w:rsid w:val="00141ECD"/>
    <w:rsid w:val="001434F8"/>
    <w:rsid w:val="00156599"/>
    <w:rsid w:val="00191FAF"/>
    <w:rsid w:val="001E5B14"/>
    <w:rsid w:val="002077A7"/>
    <w:rsid w:val="002155F8"/>
    <w:rsid w:val="002B15CE"/>
    <w:rsid w:val="002B5023"/>
    <w:rsid w:val="002C1063"/>
    <w:rsid w:val="00305E7A"/>
    <w:rsid w:val="00330E14"/>
    <w:rsid w:val="00353FC2"/>
    <w:rsid w:val="00361933"/>
    <w:rsid w:val="00395B0D"/>
    <w:rsid w:val="003E6A5D"/>
    <w:rsid w:val="003F3B61"/>
    <w:rsid w:val="00430A0B"/>
    <w:rsid w:val="004C2ACC"/>
    <w:rsid w:val="004D7CD0"/>
    <w:rsid w:val="004E784E"/>
    <w:rsid w:val="005A6F1D"/>
    <w:rsid w:val="005B6099"/>
    <w:rsid w:val="00645241"/>
    <w:rsid w:val="006B67F1"/>
    <w:rsid w:val="006D4F46"/>
    <w:rsid w:val="006F0765"/>
    <w:rsid w:val="00702E45"/>
    <w:rsid w:val="007205D1"/>
    <w:rsid w:val="007300A8"/>
    <w:rsid w:val="00736EF8"/>
    <w:rsid w:val="007624E4"/>
    <w:rsid w:val="007804E2"/>
    <w:rsid w:val="00857DE6"/>
    <w:rsid w:val="00863C90"/>
    <w:rsid w:val="00864D4C"/>
    <w:rsid w:val="00866678"/>
    <w:rsid w:val="008B0B14"/>
    <w:rsid w:val="008C6418"/>
    <w:rsid w:val="008F0EF9"/>
    <w:rsid w:val="008F4B0B"/>
    <w:rsid w:val="00943E1E"/>
    <w:rsid w:val="0097029C"/>
    <w:rsid w:val="009836DD"/>
    <w:rsid w:val="009B2100"/>
    <w:rsid w:val="009E3AB6"/>
    <w:rsid w:val="00A72BB5"/>
    <w:rsid w:val="00A9158D"/>
    <w:rsid w:val="00AF2B7E"/>
    <w:rsid w:val="00AF4A41"/>
    <w:rsid w:val="00B25B05"/>
    <w:rsid w:val="00BA329A"/>
    <w:rsid w:val="00BB3101"/>
    <w:rsid w:val="00C03E46"/>
    <w:rsid w:val="00C60DEE"/>
    <w:rsid w:val="00C739A5"/>
    <w:rsid w:val="00C76F30"/>
    <w:rsid w:val="00CC40BA"/>
    <w:rsid w:val="00CE4E2D"/>
    <w:rsid w:val="00D22F03"/>
    <w:rsid w:val="00D430B9"/>
    <w:rsid w:val="00DD7A08"/>
    <w:rsid w:val="00DE4D1D"/>
    <w:rsid w:val="00E24972"/>
    <w:rsid w:val="00E938C9"/>
    <w:rsid w:val="00EA4165"/>
    <w:rsid w:val="00F502DE"/>
    <w:rsid w:val="00F92AE9"/>
    <w:rsid w:val="00FB2715"/>
    <w:rsid w:val="00FE3A9C"/>
    <w:rsid w:val="014E6B16"/>
    <w:rsid w:val="074A77FB"/>
    <w:rsid w:val="078E106F"/>
    <w:rsid w:val="07995B96"/>
    <w:rsid w:val="095269A4"/>
    <w:rsid w:val="11701ED7"/>
    <w:rsid w:val="13310C12"/>
    <w:rsid w:val="133E7858"/>
    <w:rsid w:val="153E11C4"/>
    <w:rsid w:val="159E329B"/>
    <w:rsid w:val="17EB249E"/>
    <w:rsid w:val="1AAC54BD"/>
    <w:rsid w:val="1BA14528"/>
    <w:rsid w:val="1C2E36C0"/>
    <w:rsid w:val="1DF34FCD"/>
    <w:rsid w:val="1EDB3705"/>
    <w:rsid w:val="1EE77A61"/>
    <w:rsid w:val="1F196F9B"/>
    <w:rsid w:val="21933256"/>
    <w:rsid w:val="23A40E64"/>
    <w:rsid w:val="242B09D7"/>
    <w:rsid w:val="242E6978"/>
    <w:rsid w:val="24C97274"/>
    <w:rsid w:val="26B00FAD"/>
    <w:rsid w:val="28F72772"/>
    <w:rsid w:val="294E1C54"/>
    <w:rsid w:val="29DD6775"/>
    <w:rsid w:val="2A753A85"/>
    <w:rsid w:val="2BFA0DD4"/>
    <w:rsid w:val="2F6A011E"/>
    <w:rsid w:val="311566B0"/>
    <w:rsid w:val="323B627E"/>
    <w:rsid w:val="32726C8A"/>
    <w:rsid w:val="32B12408"/>
    <w:rsid w:val="353E3973"/>
    <w:rsid w:val="35D16350"/>
    <w:rsid w:val="3661651F"/>
    <w:rsid w:val="373E0AB2"/>
    <w:rsid w:val="384146F8"/>
    <w:rsid w:val="390F13E0"/>
    <w:rsid w:val="3AD76C5A"/>
    <w:rsid w:val="3DBF2B6C"/>
    <w:rsid w:val="42D21421"/>
    <w:rsid w:val="431C5352"/>
    <w:rsid w:val="44A10D67"/>
    <w:rsid w:val="45C06270"/>
    <w:rsid w:val="45CF279E"/>
    <w:rsid w:val="4A897A9B"/>
    <w:rsid w:val="4B6127C6"/>
    <w:rsid w:val="4DA42635"/>
    <w:rsid w:val="4E741824"/>
    <w:rsid w:val="4F9840AF"/>
    <w:rsid w:val="4FDD2D86"/>
    <w:rsid w:val="527923D6"/>
    <w:rsid w:val="54B75DCF"/>
    <w:rsid w:val="575B7CD1"/>
    <w:rsid w:val="59881A5C"/>
    <w:rsid w:val="598D4D11"/>
    <w:rsid w:val="59DA0967"/>
    <w:rsid w:val="5A4039CF"/>
    <w:rsid w:val="5CE2128D"/>
    <w:rsid w:val="5E6D4B86"/>
    <w:rsid w:val="5F4F468D"/>
    <w:rsid w:val="60D338C2"/>
    <w:rsid w:val="61F41688"/>
    <w:rsid w:val="634467FD"/>
    <w:rsid w:val="6A4F40E6"/>
    <w:rsid w:val="6D1C3205"/>
    <w:rsid w:val="6E6D657A"/>
    <w:rsid w:val="6E930639"/>
    <w:rsid w:val="6EA13DB5"/>
    <w:rsid w:val="6F0048B7"/>
    <w:rsid w:val="6F8368F8"/>
    <w:rsid w:val="71B61B1C"/>
    <w:rsid w:val="749821DB"/>
    <w:rsid w:val="75C17839"/>
    <w:rsid w:val="78B35B5F"/>
    <w:rsid w:val="7D4E3613"/>
    <w:rsid w:val="7FB81F83"/>
    <w:rsid w:val="7FB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纯文本 Char"/>
    <w:basedOn w:val="8"/>
    <w:link w:val="2"/>
    <w:qFormat/>
    <w:uiPriority w:val="0"/>
    <w:rPr>
      <w:rFonts w:ascii="宋体" w:hAnsi="Courier New"/>
      <w:kern w:val="2"/>
      <w:sz w:val="2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</Words>
  <Characters>143</Characters>
  <Lines>12</Lines>
  <Paragraphs>3</Paragraphs>
  <TotalTime>5</TotalTime>
  <ScaleCrop>false</ScaleCrop>
  <LinksUpToDate>false</LinksUpToDate>
  <CharactersWithSpaces>288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2022-10-20T10:39:00Z</dcterms:created>
  <dc:creator>Administrator</dc:creator>
  <cp:lastModifiedBy>咩咩</cp:lastModifiedBy>
  <cp:lastPrinted>2024-03-04T08:43:00Z</cp:lastPrinted>
  <dcterms:modified xsi:type="dcterms:W3CDTF">2025-05-26T01:23:41Z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16EB008A4E74409594CAA6D39CB375C8_13</vt:lpwstr>
  </property>
  <property fmtid="{D5CDD505-2E9C-101B-9397-08002B2CF9AE}" pid="4" name="KSOTemplateDocerSaveRecord">
    <vt:lpwstr>eyJoZGlkIjoiNzU3MGEyNmY4MGZmZWQ4ZWQ3ZmUyMDhjMmZjMmVlNGYiLCJ1c2VySWQiOiIzNzE3OTg0NDUifQ==</vt:lpwstr>
  </property>
</Properties>
</file>